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BAA16" w14:textId="77777777" w:rsidR="00C1486B" w:rsidRDefault="00C1486B" w:rsidP="00C1486B">
      <w:pPr>
        <w:spacing w:after="0"/>
        <w:jc w:val="center"/>
        <w:rPr>
          <w:rFonts w:ascii="Georgia" w:hAnsi="Georgia" w:cs="Times New Roman"/>
          <w:b/>
          <w:bCs/>
          <w:color w:val="991A1E"/>
          <w:sz w:val="32"/>
          <w:szCs w:val="32"/>
        </w:rPr>
      </w:pPr>
      <w:r>
        <w:rPr>
          <w:rFonts w:ascii="Georgia" w:hAnsi="Georgia" w:cs="Times New Roman"/>
          <w:b/>
          <w:bCs/>
          <w:color w:val="991A1E"/>
          <w:sz w:val="32"/>
          <w:szCs w:val="32"/>
        </w:rPr>
        <w:t>Veterans of Foreign Wars</w:t>
      </w:r>
    </w:p>
    <w:p w14:paraId="532B5211" w14:textId="77777777" w:rsidR="00C1486B" w:rsidRDefault="00C1486B" w:rsidP="00C1486B">
      <w:pPr>
        <w:spacing w:after="0"/>
        <w:jc w:val="center"/>
        <w:rPr>
          <w:rFonts w:ascii="Georgia" w:hAnsi="Georgia" w:cs="Times New Roman"/>
          <w:b/>
          <w:bCs/>
          <w:color w:val="991A1E"/>
          <w:sz w:val="32"/>
          <w:szCs w:val="32"/>
        </w:rPr>
      </w:pPr>
      <w:r>
        <w:rPr>
          <w:rFonts w:ascii="Georgia" w:hAnsi="Georgia" w:cs="Times New Roman"/>
          <w:b/>
          <w:bCs/>
          <w:color w:val="991A1E"/>
          <w:sz w:val="32"/>
          <w:szCs w:val="32"/>
        </w:rPr>
        <w:t>NVS Pre-Discharge Representative</w:t>
      </w:r>
      <w:r w:rsidR="002543BC" w:rsidRPr="002543BC">
        <w:rPr>
          <w:rFonts w:ascii="Georgia" w:hAnsi="Georgia" w:cs="Times New Roman"/>
          <w:b/>
          <w:bCs/>
          <w:color w:val="991A1E"/>
          <w:sz w:val="32"/>
          <w:szCs w:val="32"/>
        </w:rPr>
        <w:t xml:space="preserve"> Conference</w:t>
      </w:r>
    </w:p>
    <w:p w14:paraId="292C7159" w14:textId="3F9F227C" w:rsidR="00C1486B" w:rsidRDefault="00C1486B" w:rsidP="00C1486B">
      <w:pPr>
        <w:spacing w:after="0"/>
        <w:jc w:val="center"/>
        <w:rPr>
          <w:rFonts w:ascii="Georgia" w:hAnsi="Georgia" w:cs="Times New Roman"/>
          <w:b/>
          <w:bCs/>
          <w:color w:val="991A1E"/>
          <w:sz w:val="32"/>
          <w:szCs w:val="32"/>
        </w:rPr>
      </w:pPr>
      <w:r>
        <w:rPr>
          <w:rFonts w:ascii="Georgia" w:hAnsi="Georgia" w:cs="Times New Roman"/>
          <w:b/>
          <w:bCs/>
          <w:color w:val="991A1E"/>
          <w:sz w:val="32"/>
          <w:szCs w:val="32"/>
        </w:rPr>
        <w:t>November 13-17, 2023</w:t>
      </w:r>
      <w:r w:rsidR="002543BC" w:rsidRPr="002543BC">
        <w:rPr>
          <w:rFonts w:ascii="Georgia" w:hAnsi="Georgia" w:cs="Times New Roman"/>
          <w:b/>
          <w:bCs/>
          <w:color w:val="991A1E"/>
          <w:sz w:val="32"/>
          <w:szCs w:val="32"/>
        </w:rPr>
        <w:t xml:space="preserve"> </w:t>
      </w:r>
    </w:p>
    <w:p w14:paraId="6C98D457" w14:textId="684B3B3D" w:rsidR="0066225F" w:rsidRDefault="002543BC" w:rsidP="00C1486B">
      <w:pPr>
        <w:spacing w:after="0"/>
        <w:jc w:val="center"/>
        <w:rPr>
          <w:rFonts w:ascii="Georgia" w:hAnsi="Georgia" w:cs="Times New Roman"/>
          <w:b/>
          <w:bCs/>
          <w:color w:val="991A1E"/>
          <w:sz w:val="32"/>
          <w:szCs w:val="32"/>
        </w:rPr>
      </w:pPr>
      <w:r w:rsidRPr="002543BC">
        <w:rPr>
          <w:rFonts w:ascii="Georgia" w:hAnsi="Georgia" w:cs="Times New Roman"/>
          <w:b/>
          <w:bCs/>
          <w:color w:val="991A1E"/>
          <w:sz w:val="32"/>
          <w:szCs w:val="32"/>
        </w:rPr>
        <w:t>Attendee List</w:t>
      </w:r>
    </w:p>
    <w:p w14:paraId="716B8D8C" w14:textId="77777777" w:rsidR="00C1486B" w:rsidRDefault="00C1486B" w:rsidP="00C1486B">
      <w:pPr>
        <w:spacing w:after="0"/>
        <w:jc w:val="center"/>
        <w:rPr>
          <w:rFonts w:ascii="Georgia" w:hAnsi="Georgia" w:cs="Times New Roman"/>
          <w:b/>
          <w:bCs/>
          <w:color w:val="991A1E"/>
          <w:sz w:val="32"/>
          <w:szCs w:val="32"/>
        </w:rPr>
      </w:pPr>
    </w:p>
    <w:tbl>
      <w:tblPr>
        <w:tblW w:w="10790" w:type="dxa"/>
        <w:tblLook w:val="04A0" w:firstRow="1" w:lastRow="0" w:firstColumn="1" w:lastColumn="0" w:noHBand="0" w:noVBand="1"/>
      </w:tblPr>
      <w:tblGrid>
        <w:gridCol w:w="3230"/>
        <w:gridCol w:w="4860"/>
        <w:gridCol w:w="2700"/>
      </w:tblGrid>
      <w:tr w:rsidR="008644CD" w:rsidRPr="008644CD" w14:paraId="682C9D5F" w14:textId="77777777" w:rsidTr="008644CD">
        <w:trPr>
          <w:trHeight w:val="405"/>
        </w:trPr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B40D4" w14:textId="77777777" w:rsidR="008644CD" w:rsidRPr="00566F16" w:rsidRDefault="008644CD" w:rsidP="008644C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i/>
                <w:iCs/>
                <w:color w:val="000000"/>
                <w:sz w:val="30"/>
                <w:szCs w:val="30"/>
              </w:rPr>
            </w:pPr>
            <w:r w:rsidRPr="00566F16">
              <w:rPr>
                <w:rFonts w:ascii="Georgia" w:eastAsia="Times New Roman" w:hAnsi="Georgia" w:cs="Calibri"/>
                <w:b/>
                <w:bCs/>
                <w:i/>
                <w:iCs/>
                <w:color w:val="000000"/>
                <w:sz w:val="30"/>
                <w:szCs w:val="30"/>
              </w:rPr>
              <w:t>Name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2E346" w14:textId="77777777" w:rsidR="008644CD" w:rsidRPr="008644CD" w:rsidRDefault="008644CD" w:rsidP="008644C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30"/>
                <w:szCs w:val="30"/>
              </w:rPr>
            </w:pPr>
            <w:r w:rsidRPr="008644CD">
              <w:rPr>
                <w:rFonts w:ascii="Georgia" w:eastAsia="Times New Roman" w:hAnsi="Georgia" w:cs="Calibri"/>
                <w:b/>
                <w:bCs/>
                <w:color w:val="000000"/>
                <w:sz w:val="30"/>
                <w:szCs w:val="30"/>
              </w:rPr>
              <w:t>Location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5E199" w14:textId="77777777" w:rsidR="008644CD" w:rsidRPr="008644CD" w:rsidRDefault="008644CD" w:rsidP="008644C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30"/>
                <w:szCs w:val="30"/>
              </w:rPr>
            </w:pPr>
            <w:r w:rsidRPr="008644CD">
              <w:rPr>
                <w:rFonts w:ascii="Georgia" w:eastAsia="Times New Roman" w:hAnsi="Georgia" w:cs="Calibri"/>
                <w:b/>
                <w:bCs/>
                <w:color w:val="000000"/>
                <w:sz w:val="30"/>
                <w:szCs w:val="30"/>
              </w:rPr>
              <w:t>Breakout Room</w:t>
            </w:r>
          </w:p>
        </w:tc>
      </w:tr>
      <w:tr w:rsidR="008644CD" w:rsidRPr="008644CD" w14:paraId="18AC04BF" w14:textId="77777777" w:rsidTr="008644CD">
        <w:trPr>
          <w:trHeight w:val="405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E29D8" w14:textId="77777777" w:rsidR="008644CD" w:rsidRPr="008644CD" w:rsidRDefault="008644CD" w:rsidP="0086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Gregg Orto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7FF43" w14:textId="77777777" w:rsidR="008644CD" w:rsidRPr="008644CD" w:rsidRDefault="008644CD" w:rsidP="0086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Washington D.C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8853C" w14:textId="77777777" w:rsidR="008644CD" w:rsidRPr="008644CD" w:rsidRDefault="008644CD" w:rsidP="0086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644CD" w:rsidRPr="008644CD" w14:paraId="50281719" w14:textId="77777777" w:rsidTr="008644CD">
        <w:trPr>
          <w:trHeight w:val="405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EE4D6" w14:textId="77777777" w:rsidR="008644CD" w:rsidRPr="008644CD" w:rsidRDefault="008644CD" w:rsidP="0086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Cindy Noel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DAA39" w14:textId="77777777" w:rsidR="008644CD" w:rsidRPr="008644CD" w:rsidRDefault="008644CD" w:rsidP="0086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Camp Lejeune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84DA9" w14:textId="77777777" w:rsidR="008644CD" w:rsidRPr="008644CD" w:rsidRDefault="008644CD" w:rsidP="0086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644CD" w:rsidRPr="008644CD" w14:paraId="0313B926" w14:textId="77777777" w:rsidTr="008644CD">
        <w:trPr>
          <w:trHeight w:val="403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AF798" w14:textId="77777777" w:rsidR="008644CD" w:rsidRPr="008644CD" w:rsidRDefault="008644CD" w:rsidP="0086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Mark Barrett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95012" w14:textId="77777777" w:rsidR="008644CD" w:rsidRPr="008644CD" w:rsidRDefault="008644CD" w:rsidP="0086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Naval Base San Diego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191CF" w14:textId="77777777" w:rsidR="008644CD" w:rsidRPr="008644CD" w:rsidRDefault="008644CD" w:rsidP="0086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8644CD" w:rsidRPr="008644CD" w14:paraId="13DAE580" w14:textId="77777777" w:rsidTr="008644CD">
        <w:trPr>
          <w:trHeight w:val="43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29F87" w14:textId="77777777" w:rsidR="008644CD" w:rsidRPr="008644CD" w:rsidRDefault="008644CD" w:rsidP="0086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Yanique Fagan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EC4C7" w14:textId="77777777" w:rsidR="008644CD" w:rsidRPr="008644CD" w:rsidRDefault="008644CD" w:rsidP="0086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Naval Base San Diego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FE2C1" w14:textId="77777777" w:rsidR="008644CD" w:rsidRPr="008644CD" w:rsidRDefault="008644CD" w:rsidP="0086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66F16" w:rsidRPr="008644CD" w14:paraId="291E9235" w14:textId="77777777" w:rsidTr="00566F16">
        <w:trPr>
          <w:trHeight w:val="405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A31BBE" w14:textId="1098CF86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Cody Mangold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6C235D" w14:textId="515E0BCA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Marine Corps Base </w:t>
            </w:r>
            <w:proofErr w:type="spellStart"/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Quantico</w:t>
            </w:r>
            <w:proofErr w:type="spellEnd"/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/Fort Belvoir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956A5F" w14:textId="1FF7227F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66F16" w:rsidRPr="008644CD" w14:paraId="0A55E9EC" w14:textId="77777777" w:rsidTr="008644CD">
        <w:trPr>
          <w:trHeight w:val="405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BD0FA" w14:textId="77777777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Charles Ryder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CB281" w14:textId="77777777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Winston Salem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8D4BB" w14:textId="77777777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66F16" w:rsidRPr="008644CD" w14:paraId="2A5CE9C1" w14:textId="77777777" w:rsidTr="008644CD">
        <w:trPr>
          <w:trHeight w:val="405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BAA00" w14:textId="77777777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Shane Hancock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57C5E" w14:textId="77777777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Salt Lake City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10F18" w14:textId="77777777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66F16" w:rsidRPr="008644CD" w14:paraId="6B175E1B" w14:textId="77777777" w:rsidTr="00C1486B">
        <w:trPr>
          <w:trHeight w:val="448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06961" w14:textId="77777777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Antwaine Dowdy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78707" w14:textId="77777777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Joint Base Lewis-McChord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3FABF" w14:textId="77777777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66F16" w:rsidRPr="008644CD" w14:paraId="44C0C3C3" w14:textId="77777777" w:rsidTr="008644CD">
        <w:trPr>
          <w:trHeight w:val="43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22126" w14:textId="77777777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Patrick Bedford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EAC02" w14:textId="77777777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Naval Station Norfolk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9B6A6" w14:textId="77777777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66F16" w:rsidRPr="008644CD" w14:paraId="5CF6D38A" w14:textId="77777777" w:rsidTr="00566F16">
        <w:trPr>
          <w:trHeight w:val="34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22F84B" w14:textId="61A4BE0A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Michael Churchill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9C10AB" w14:textId="081B768E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Fort Stewart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38252C" w14:textId="209FCECC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66F16" w:rsidRPr="008644CD" w14:paraId="135EF0F0" w14:textId="77777777" w:rsidTr="00566F16">
        <w:trPr>
          <w:trHeight w:val="405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1E3BB7" w14:textId="5ABC01C7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Rick Boring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E58225" w14:textId="799D18B7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Nellis Airforce Base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BE94C9" w14:textId="1ACA1420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66F16" w:rsidRPr="008644CD" w14:paraId="3D6A542A" w14:textId="77777777" w:rsidTr="008644CD">
        <w:trPr>
          <w:trHeight w:val="405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DDBDD" w14:textId="326DE32F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Steven Lindsey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87B5D" w14:textId="773D5E6C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Winston Salem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15C9B" w14:textId="5A2C7116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66F16" w:rsidRPr="008644CD" w14:paraId="12C86220" w14:textId="77777777" w:rsidTr="008644CD">
        <w:trPr>
          <w:trHeight w:val="405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BAF64" w14:textId="4429E0E6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Nancy Ortiz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46AE4" w14:textId="124DED73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Fort Drum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58552" w14:textId="2327D9CD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66F16" w:rsidRPr="008644CD" w14:paraId="34588100" w14:textId="77777777" w:rsidTr="008644CD">
        <w:trPr>
          <w:trHeight w:val="405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9161B" w14:textId="5B319B19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Denise Southhall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1D14A" w14:textId="4933EBD9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Fort Carson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6E8A9" w14:textId="5BA9EC34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66F16" w:rsidRPr="008644CD" w14:paraId="69DB3D9D" w14:textId="77777777" w:rsidTr="008644CD">
        <w:trPr>
          <w:trHeight w:val="405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99C2A" w14:textId="050510D0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Michael McPherson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8D5D2" w14:textId="19833416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Fort Bliss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F959B" w14:textId="01BA3E10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66F16" w:rsidRPr="008644CD" w14:paraId="6B3C8BDE" w14:textId="77777777" w:rsidTr="008644CD">
        <w:trPr>
          <w:trHeight w:val="405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7ACF1" w14:textId="495376AE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Devon St. Louis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26B85" w14:textId="7906AEE7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Joint Base </w:t>
            </w:r>
            <w:proofErr w:type="spellStart"/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Myer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3C294" w14:textId="50EE78CF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2</w:t>
            </w:r>
          </w:p>
        </w:tc>
      </w:tr>
      <w:tr w:rsidR="00566F16" w:rsidRPr="008644CD" w14:paraId="081926D6" w14:textId="77777777" w:rsidTr="008644CD">
        <w:trPr>
          <w:trHeight w:val="405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EB744" w14:textId="1DCA395E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Donna Foy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969AB" w14:textId="2962BA51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Camp Pendleton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7A748" w14:textId="5004FB95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566F16" w:rsidRPr="008644CD" w14:paraId="52637819" w14:textId="77777777" w:rsidTr="00566F16">
        <w:trPr>
          <w:trHeight w:val="405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F3A3A1" w14:textId="76B41E31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John Biemesderfer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D920B1" w14:textId="064BFB87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Fort Campbell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C811E5" w14:textId="2884C770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566F16" w:rsidRPr="008644CD" w14:paraId="390EC75D" w14:textId="77777777" w:rsidTr="008644CD">
        <w:trPr>
          <w:trHeight w:val="405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3454D" w14:textId="296179A2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Richard Lawrence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67C3C" w14:textId="328F1803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Salt Lake City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8B46E" w14:textId="260BBF65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566F16" w:rsidRPr="008644CD" w14:paraId="29F3BFDA" w14:textId="77777777" w:rsidTr="008644CD">
        <w:trPr>
          <w:trHeight w:val="405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307BE" w14:textId="26014C53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Richard Jones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CA60B" w14:textId="31457662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Fort Liberty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AB94F" w14:textId="08C95202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566F16" w:rsidRPr="008644CD" w14:paraId="62060FC1" w14:textId="77777777" w:rsidTr="00566F16">
        <w:trPr>
          <w:trHeight w:val="405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13D1DC" w14:textId="112CCCCB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Brian Coleman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669939" w14:textId="22025850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Fort Riley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10F14D" w14:textId="3841572E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566F16" w:rsidRPr="008644CD" w14:paraId="3E8D0BE8" w14:textId="77777777" w:rsidTr="008644CD">
        <w:trPr>
          <w:trHeight w:val="405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757D3" w14:textId="2EBA2289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Kevin Buckner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10508" w14:textId="64959995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JB Andrews / </w:t>
            </w:r>
            <w:proofErr w:type="spellStart"/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Anacostina-Bolling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AD367" w14:textId="453091D0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566F16" w:rsidRPr="008644CD" w14:paraId="4D2571D1" w14:textId="77777777" w:rsidTr="00566F16">
        <w:trPr>
          <w:trHeight w:val="403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0E95ED" w14:textId="60BEE2D0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Miranda Drummond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9A8C58" w14:textId="043DFC56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National Capital </w:t>
            </w:r>
            <w:proofErr w:type="spellStart"/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Region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0717B7" w14:textId="58CE1CC7" w:rsidR="00566F16" w:rsidRPr="008644CD" w:rsidRDefault="00566F16" w:rsidP="0056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4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3</w:t>
            </w:r>
          </w:p>
        </w:tc>
      </w:tr>
    </w:tbl>
    <w:p w14:paraId="00459641" w14:textId="77777777" w:rsidR="002543BC" w:rsidRPr="008644CD" w:rsidRDefault="002543BC" w:rsidP="002543B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543BC" w:rsidRPr="008644CD" w:rsidSect="008644CD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8BD41" w14:textId="77777777" w:rsidR="00E75BE2" w:rsidRDefault="00E75BE2" w:rsidP="009C14D9">
      <w:pPr>
        <w:spacing w:after="0" w:line="240" w:lineRule="auto"/>
      </w:pPr>
      <w:r>
        <w:separator/>
      </w:r>
    </w:p>
  </w:endnote>
  <w:endnote w:type="continuationSeparator" w:id="0">
    <w:p w14:paraId="544ABC67" w14:textId="77777777" w:rsidR="00E75BE2" w:rsidRDefault="00E75BE2" w:rsidP="009C1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A52AC" w14:textId="3C96E340" w:rsidR="00107650" w:rsidRDefault="00107650" w:rsidP="00107650">
    <w:pPr>
      <w:pStyle w:val="Footer"/>
      <w:tabs>
        <w:tab w:val="left" w:pos="203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0E41FF2" wp14:editId="472C9C12">
          <wp:simplePos x="0" y="0"/>
          <wp:positionH relativeFrom="column">
            <wp:posOffset>2283460</wp:posOffset>
          </wp:positionH>
          <wp:positionV relativeFrom="paragraph">
            <wp:posOffset>-230505</wp:posOffset>
          </wp:positionV>
          <wp:extent cx="2154586" cy="746125"/>
          <wp:effectExtent l="0" t="0" r="0" b="0"/>
          <wp:wrapNone/>
          <wp:docPr id="1642724812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586" cy="746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CDBD38C" w14:textId="77777777" w:rsidR="00107650" w:rsidRDefault="001076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95556" w14:textId="77777777" w:rsidR="00E75BE2" w:rsidRDefault="00E75BE2" w:rsidP="009C14D9">
      <w:pPr>
        <w:spacing w:after="0" w:line="240" w:lineRule="auto"/>
      </w:pPr>
      <w:r>
        <w:separator/>
      </w:r>
    </w:p>
  </w:footnote>
  <w:footnote w:type="continuationSeparator" w:id="0">
    <w:p w14:paraId="6DBE0419" w14:textId="77777777" w:rsidR="00E75BE2" w:rsidRDefault="00E75BE2" w:rsidP="009C1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4593"/>
    <w:multiLevelType w:val="hybridMultilevel"/>
    <w:tmpl w:val="94142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E71E0"/>
    <w:multiLevelType w:val="hybridMultilevel"/>
    <w:tmpl w:val="0004E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A3169"/>
    <w:multiLevelType w:val="hybridMultilevel"/>
    <w:tmpl w:val="784EE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72AAD"/>
    <w:multiLevelType w:val="hybridMultilevel"/>
    <w:tmpl w:val="C2DE5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7649D"/>
    <w:multiLevelType w:val="hybridMultilevel"/>
    <w:tmpl w:val="3D2AF936"/>
    <w:lvl w:ilvl="0" w:tplc="4E6262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CAA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82C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0AF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84C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305C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CCEB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188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0021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92E0642"/>
    <w:multiLevelType w:val="hybridMultilevel"/>
    <w:tmpl w:val="5E2663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E50797"/>
    <w:multiLevelType w:val="hybridMultilevel"/>
    <w:tmpl w:val="CE1EE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020CD"/>
    <w:multiLevelType w:val="hybridMultilevel"/>
    <w:tmpl w:val="462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D1074"/>
    <w:multiLevelType w:val="hybridMultilevel"/>
    <w:tmpl w:val="C930C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D7E22"/>
    <w:multiLevelType w:val="hybridMultilevel"/>
    <w:tmpl w:val="464C5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A1135"/>
    <w:multiLevelType w:val="hybridMultilevel"/>
    <w:tmpl w:val="657C9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72DDE"/>
    <w:multiLevelType w:val="hybridMultilevel"/>
    <w:tmpl w:val="A230A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0216C9"/>
    <w:multiLevelType w:val="hybridMultilevel"/>
    <w:tmpl w:val="A60CABE2"/>
    <w:lvl w:ilvl="0" w:tplc="719C0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52C0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8EB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C4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B23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6E8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36D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52D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140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65F49BD"/>
    <w:multiLevelType w:val="hybridMultilevel"/>
    <w:tmpl w:val="28B28F96"/>
    <w:lvl w:ilvl="0" w:tplc="0C383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E6C3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84B2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F80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D2D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E044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C5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340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928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E442D13"/>
    <w:multiLevelType w:val="hybridMultilevel"/>
    <w:tmpl w:val="E86C2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41535"/>
    <w:multiLevelType w:val="hybridMultilevel"/>
    <w:tmpl w:val="9BAE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0E468B"/>
    <w:multiLevelType w:val="hybridMultilevel"/>
    <w:tmpl w:val="28A25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2F23A9"/>
    <w:multiLevelType w:val="hybridMultilevel"/>
    <w:tmpl w:val="8098D864"/>
    <w:lvl w:ilvl="0" w:tplc="230C0D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666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8CB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D0C7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3A1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208E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B89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803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94E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ACF1A0A"/>
    <w:multiLevelType w:val="hybridMultilevel"/>
    <w:tmpl w:val="3C505C40"/>
    <w:lvl w:ilvl="0" w:tplc="6A945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41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C24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6C6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E2C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B6A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DE9D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80F0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9CC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42451288">
    <w:abstractNumId w:val="6"/>
  </w:num>
  <w:num w:numId="2" w16cid:durableId="869487648">
    <w:abstractNumId w:val="3"/>
  </w:num>
  <w:num w:numId="3" w16cid:durableId="1432816440">
    <w:abstractNumId w:val="0"/>
  </w:num>
  <w:num w:numId="4" w16cid:durableId="1193884155">
    <w:abstractNumId w:val="2"/>
  </w:num>
  <w:num w:numId="5" w16cid:durableId="100496753">
    <w:abstractNumId w:val="10"/>
  </w:num>
  <w:num w:numId="6" w16cid:durableId="482738677">
    <w:abstractNumId w:val="11"/>
  </w:num>
  <w:num w:numId="7" w16cid:durableId="1821923046">
    <w:abstractNumId w:val="1"/>
  </w:num>
  <w:num w:numId="8" w16cid:durableId="1307586381">
    <w:abstractNumId w:val="15"/>
  </w:num>
  <w:num w:numId="9" w16cid:durableId="721951360">
    <w:abstractNumId w:val="14"/>
  </w:num>
  <w:num w:numId="10" w16cid:durableId="1279532167">
    <w:abstractNumId w:val="18"/>
  </w:num>
  <w:num w:numId="11" w16cid:durableId="1945726435">
    <w:abstractNumId w:val="17"/>
  </w:num>
  <w:num w:numId="12" w16cid:durableId="1459180110">
    <w:abstractNumId w:val="9"/>
  </w:num>
  <w:num w:numId="13" w16cid:durableId="792477627">
    <w:abstractNumId w:val="5"/>
  </w:num>
  <w:num w:numId="14" w16cid:durableId="208304210">
    <w:abstractNumId w:val="8"/>
  </w:num>
  <w:num w:numId="15" w16cid:durableId="81532846">
    <w:abstractNumId w:val="7"/>
  </w:num>
  <w:num w:numId="16" w16cid:durableId="310867084">
    <w:abstractNumId w:val="16"/>
  </w:num>
  <w:num w:numId="17" w16cid:durableId="1765148252">
    <w:abstractNumId w:val="12"/>
  </w:num>
  <w:num w:numId="18" w16cid:durableId="309332077">
    <w:abstractNumId w:val="13"/>
  </w:num>
  <w:num w:numId="19" w16cid:durableId="1855537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5F"/>
    <w:rsid w:val="0000106C"/>
    <w:rsid w:val="000937FF"/>
    <w:rsid w:val="00107650"/>
    <w:rsid w:val="001100E3"/>
    <w:rsid w:val="00111488"/>
    <w:rsid w:val="0014040E"/>
    <w:rsid w:val="001D48F2"/>
    <w:rsid w:val="00200718"/>
    <w:rsid w:val="00207954"/>
    <w:rsid w:val="0024373F"/>
    <w:rsid w:val="002543BC"/>
    <w:rsid w:val="00287732"/>
    <w:rsid w:val="002A4DF6"/>
    <w:rsid w:val="0031375E"/>
    <w:rsid w:val="00314FB7"/>
    <w:rsid w:val="003418EB"/>
    <w:rsid w:val="00357384"/>
    <w:rsid w:val="003613BE"/>
    <w:rsid w:val="00361F22"/>
    <w:rsid w:val="003A4493"/>
    <w:rsid w:val="003A4A16"/>
    <w:rsid w:val="003A6D52"/>
    <w:rsid w:val="003B5BC7"/>
    <w:rsid w:val="0041474D"/>
    <w:rsid w:val="0043750A"/>
    <w:rsid w:val="00453196"/>
    <w:rsid w:val="00486706"/>
    <w:rsid w:val="004F5F3A"/>
    <w:rsid w:val="00503BC8"/>
    <w:rsid w:val="005053D2"/>
    <w:rsid w:val="005257D2"/>
    <w:rsid w:val="00566F16"/>
    <w:rsid w:val="00582ABE"/>
    <w:rsid w:val="00606455"/>
    <w:rsid w:val="00623E5A"/>
    <w:rsid w:val="006521F0"/>
    <w:rsid w:val="0066225F"/>
    <w:rsid w:val="00664627"/>
    <w:rsid w:val="00667333"/>
    <w:rsid w:val="00676C64"/>
    <w:rsid w:val="006A72BD"/>
    <w:rsid w:val="006C55ED"/>
    <w:rsid w:val="006C7A8A"/>
    <w:rsid w:val="006E6FDB"/>
    <w:rsid w:val="006F11A5"/>
    <w:rsid w:val="00701EE3"/>
    <w:rsid w:val="00721D54"/>
    <w:rsid w:val="00755D2E"/>
    <w:rsid w:val="007670C5"/>
    <w:rsid w:val="007A629C"/>
    <w:rsid w:val="007B118D"/>
    <w:rsid w:val="007E3209"/>
    <w:rsid w:val="008219E8"/>
    <w:rsid w:val="00854FFC"/>
    <w:rsid w:val="008644CD"/>
    <w:rsid w:val="008656D9"/>
    <w:rsid w:val="008A1AEC"/>
    <w:rsid w:val="008A6C9F"/>
    <w:rsid w:val="008B15EF"/>
    <w:rsid w:val="008B4C52"/>
    <w:rsid w:val="008C2136"/>
    <w:rsid w:val="008C32FC"/>
    <w:rsid w:val="008E43BB"/>
    <w:rsid w:val="008F4141"/>
    <w:rsid w:val="00900740"/>
    <w:rsid w:val="009A5CA0"/>
    <w:rsid w:val="009C14D9"/>
    <w:rsid w:val="009D1448"/>
    <w:rsid w:val="00A12F80"/>
    <w:rsid w:val="00A82DE9"/>
    <w:rsid w:val="00A93F42"/>
    <w:rsid w:val="00AC1F91"/>
    <w:rsid w:val="00B30D12"/>
    <w:rsid w:val="00B74749"/>
    <w:rsid w:val="00B76646"/>
    <w:rsid w:val="00B84CCE"/>
    <w:rsid w:val="00BB3A37"/>
    <w:rsid w:val="00C1486B"/>
    <w:rsid w:val="00C25A89"/>
    <w:rsid w:val="00CB7921"/>
    <w:rsid w:val="00CC10B1"/>
    <w:rsid w:val="00CE2E3A"/>
    <w:rsid w:val="00D615E5"/>
    <w:rsid w:val="00D85EEC"/>
    <w:rsid w:val="00D923C2"/>
    <w:rsid w:val="00D94A2F"/>
    <w:rsid w:val="00DD0478"/>
    <w:rsid w:val="00E14B48"/>
    <w:rsid w:val="00E264E6"/>
    <w:rsid w:val="00E439E6"/>
    <w:rsid w:val="00E71B64"/>
    <w:rsid w:val="00E75BE2"/>
    <w:rsid w:val="00E90B83"/>
    <w:rsid w:val="00E972B6"/>
    <w:rsid w:val="00EB6AF8"/>
    <w:rsid w:val="00ED2C8E"/>
    <w:rsid w:val="00EE1AC6"/>
    <w:rsid w:val="00EF171C"/>
    <w:rsid w:val="00F07410"/>
    <w:rsid w:val="00F11CAA"/>
    <w:rsid w:val="00F1301E"/>
    <w:rsid w:val="00F1354F"/>
    <w:rsid w:val="00F23143"/>
    <w:rsid w:val="00F578A3"/>
    <w:rsid w:val="00F91789"/>
    <w:rsid w:val="00F9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47EE7"/>
  <w15:chartTrackingRefBased/>
  <w15:docId w15:val="{EAB6D602-29AD-417F-AE00-597192F7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F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37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7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70C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85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1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4D9"/>
  </w:style>
  <w:style w:type="paragraph" w:styleId="Footer">
    <w:name w:val="footer"/>
    <w:basedOn w:val="Normal"/>
    <w:link w:val="FooterChar"/>
    <w:uiPriority w:val="99"/>
    <w:unhideWhenUsed/>
    <w:rsid w:val="009C1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4D9"/>
  </w:style>
  <w:style w:type="table" w:styleId="TableGrid">
    <w:name w:val="Table Grid"/>
    <w:basedOn w:val="TableNormal"/>
    <w:uiPriority w:val="39"/>
    <w:rsid w:val="002543B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49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534">
          <w:marLeft w:val="0"/>
          <w:marRight w:val="0"/>
          <w:marTop w:val="15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5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4676">
          <w:marLeft w:val="0"/>
          <w:marRight w:val="0"/>
          <w:marTop w:val="15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0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Phillips</dc:creator>
  <cp:keywords/>
  <dc:description/>
  <cp:lastModifiedBy>Christopher Macinkowicz</cp:lastModifiedBy>
  <cp:revision>2</cp:revision>
  <dcterms:created xsi:type="dcterms:W3CDTF">2023-11-08T19:54:00Z</dcterms:created>
  <dcterms:modified xsi:type="dcterms:W3CDTF">2023-11-08T19:54:00Z</dcterms:modified>
</cp:coreProperties>
</file>